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Juan Jose Barrios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Sheraton Iguazu Resort &amp; spa 12/2004-0/0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(Turismo - Restauración - Hostelería)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Pto. Iguazu (Misiones)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comis de cocina.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encargado sector frio turno tarde.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especialidades en: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                                 buffet minimalista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                                 tallados en fruta, verduras y hielo.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Mapue del manzano 5/2003-10/2003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Hosteleria, restauración y turismo (Turismo - Restauración - Hostelería)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Villa la angostura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encargado de compras, costos.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ayudante de cocina.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ISET 4/2000-12/2002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Informática ((Seleccionar))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Asistente tecnico de computacion.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manejo hardware y software de pc.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Villa la angostura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bachiller con orientacion pedagogica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12/1998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Insituto San jose. eldorado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Avanzado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http://BarriosJuanjose.MiCVweb.com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